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5" w:rsidRDefault="00365135" w:rsidP="00365135">
      <w:pPr>
        <w:pStyle w:val="1"/>
        <w:jc w:val="right"/>
      </w:pPr>
    </w:p>
    <w:p w:rsidR="004D4F49" w:rsidRDefault="007E0A6A" w:rsidP="0057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</w:t>
      </w:r>
    </w:p>
    <w:p w:rsidR="005772F0" w:rsidRPr="00870C1F" w:rsidRDefault="007E0A6A" w:rsidP="0057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представляемые</w:t>
      </w:r>
      <w:r w:rsidR="005772F0" w:rsidRPr="00870C1F">
        <w:rPr>
          <w:rFonts w:ascii="Times New Roman" w:hAnsi="Times New Roman" w:cs="Times New Roman"/>
          <w:b/>
          <w:sz w:val="24"/>
          <w:szCs w:val="24"/>
        </w:rPr>
        <w:t xml:space="preserve"> перевозчиком </w:t>
      </w:r>
      <w:r w:rsidR="004D4F49">
        <w:rPr>
          <w:rFonts w:ascii="Times New Roman" w:hAnsi="Times New Roman" w:cs="Times New Roman"/>
          <w:b/>
          <w:sz w:val="24"/>
          <w:szCs w:val="24"/>
        </w:rPr>
        <w:t>для получения</w:t>
      </w:r>
    </w:p>
    <w:p w:rsidR="005772F0" w:rsidRPr="00870C1F" w:rsidRDefault="007F589D" w:rsidP="007F5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89D">
        <w:rPr>
          <w:rFonts w:ascii="Times New Roman" w:hAnsi="Times New Roman" w:cs="Times New Roman"/>
          <w:b/>
          <w:bCs/>
          <w:sz w:val="24"/>
          <w:szCs w:val="24"/>
        </w:rPr>
        <w:t>специального разрешения на осуществление международных автомобильных перевозок опасных грузов</w:t>
      </w:r>
    </w:p>
    <w:p w:rsidR="005772F0" w:rsidRPr="00870C1F" w:rsidRDefault="005772F0" w:rsidP="00577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C1F">
        <w:rPr>
          <w:rFonts w:ascii="Times New Roman" w:hAnsi="Times New Roman" w:cs="Times New Roman"/>
          <w:sz w:val="24"/>
          <w:szCs w:val="24"/>
        </w:rPr>
        <w:t>Перевозчик__________________________________________________________________________</w:t>
      </w:r>
    </w:p>
    <w:p w:rsidR="005772F0" w:rsidRPr="00870C1F" w:rsidRDefault="005772F0" w:rsidP="00577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1F">
        <w:rPr>
          <w:rFonts w:ascii="Times New Roman" w:hAnsi="Times New Roman" w:cs="Times New Roman"/>
          <w:sz w:val="24"/>
          <w:szCs w:val="24"/>
        </w:rPr>
        <w:t>через _______________________________________________________________________________</w:t>
      </w:r>
    </w:p>
    <w:p w:rsidR="005772F0" w:rsidRPr="00870C1F" w:rsidRDefault="005772F0" w:rsidP="005772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70C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(Ф.И.О. должность, представитель по доверенности)</w:t>
      </w:r>
    </w:p>
    <w:p w:rsidR="005772F0" w:rsidRPr="00870C1F" w:rsidRDefault="005772F0" w:rsidP="00577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C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70C1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772F0" w:rsidRPr="00870C1F" w:rsidRDefault="005772F0" w:rsidP="00577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F0" w:rsidRPr="00870C1F" w:rsidRDefault="005772F0" w:rsidP="00577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F">
        <w:rPr>
          <w:rFonts w:ascii="Times New Roman" w:hAnsi="Times New Roman" w:cs="Times New Roman"/>
          <w:sz w:val="24"/>
          <w:szCs w:val="24"/>
        </w:rPr>
        <w:t xml:space="preserve">предоставил в Уральское </w:t>
      </w:r>
      <w:r w:rsidR="00AB0D4A">
        <w:rPr>
          <w:rFonts w:ascii="Times New Roman" w:hAnsi="Times New Roman" w:cs="Times New Roman"/>
          <w:sz w:val="24"/>
          <w:szCs w:val="24"/>
        </w:rPr>
        <w:t xml:space="preserve">межрегиональное </w:t>
      </w:r>
      <w:r w:rsidRPr="00870C1F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870C1F">
        <w:rPr>
          <w:rFonts w:ascii="Times New Roman" w:hAnsi="Times New Roman" w:cs="Times New Roman"/>
          <w:sz w:val="24"/>
          <w:szCs w:val="24"/>
        </w:rPr>
        <w:t>госавтодорнадзора</w:t>
      </w:r>
      <w:proofErr w:type="spellEnd"/>
      <w:r w:rsidRPr="00870C1F">
        <w:rPr>
          <w:rFonts w:ascii="Times New Roman" w:hAnsi="Times New Roman" w:cs="Times New Roman"/>
          <w:sz w:val="24"/>
          <w:szCs w:val="24"/>
        </w:rPr>
        <w:t xml:space="preserve"> ниже перечисленный перечень документов:</w:t>
      </w:r>
    </w:p>
    <w:p w:rsidR="005772F0" w:rsidRPr="00870C1F" w:rsidRDefault="005772F0" w:rsidP="005772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199"/>
        <w:gridCol w:w="2306"/>
      </w:tblGrid>
      <w:tr w:rsidR="005772F0" w:rsidRPr="00870C1F" w:rsidTr="00D3396C">
        <w:trPr>
          <w:trHeight w:val="3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документов/листов</w:t>
            </w:r>
          </w:p>
        </w:tc>
      </w:tr>
      <w:tr w:rsidR="005772F0" w:rsidRPr="00870C1F" w:rsidTr="00D3396C">
        <w:trPr>
          <w:trHeight w:val="1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F0" w:rsidRPr="00870C1F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F0" w:rsidRPr="00870C1F" w:rsidRDefault="005772F0" w:rsidP="004D4F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4D4F49" w:rsidRPr="004D4F49">
              <w:rPr>
                <w:rFonts w:ascii="Times New Roman" w:hAnsi="Times New Roman" w:cs="Times New Roman"/>
                <w:sz w:val="24"/>
                <w:szCs w:val="24"/>
              </w:rPr>
              <w:t>выдаче специального разрешения на осуществление международных автомобильных перевозок опасных грузов</w:t>
            </w:r>
            <w:r w:rsidRPr="00870C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72F0" w:rsidRPr="00870C1F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870C1F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2F0" w:rsidRPr="00870C1F" w:rsidTr="005772F0">
        <w:trPr>
          <w:trHeight w:val="2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автотранспортных средствах с приложением</w:t>
            </w:r>
          </w:p>
        </w:tc>
      </w:tr>
      <w:tr w:rsidR="005772F0" w:rsidRPr="00870C1F" w:rsidTr="00D3396C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F0" w:rsidRPr="004D4F49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F0" w:rsidRPr="004D4F49" w:rsidRDefault="005772F0" w:rsidP="004D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4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средства.</w:t>
            </w:r>
          </w:p>
          <w:p w:rsidR="005772F0" w:rsidRPr="004D4F49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870C1F" w:rsidRDefault="005772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2F0" w:rsidRPr="00870C1F" w:rsidTr="00D3396C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F0" w:rsidRPr="004D4F49" w:rsidRDefault="004D4F49" w:rsidP="004D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F49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допуске транспортного средства (грузового автомобиля или тягача, а также при наличии сцепленных (предполагаемых к использованию) с ним прицепов или полуприцепов) категории EX/II, EX/III, FL, AT или MEMU, </w:t>
            </w:r>
            <w:proofErr w:type="gramStart"/>
            <w:r w:rsidRPr="004D4F4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4D4F49"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приведены в главе 9.1 ДОПОГ (если транспортное средство относится к одной из этих категорий)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870C1F" w:rsidRDefault="005772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2F0" w:rsidRPr="00870C1F" w:rsidTr="00D3396C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F0" w:rsidRPr="004D4F49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F0" w:rsidRPr="004D4F49" w:rsidRDefault="005772F0" w:rsidP="004D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4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на праве собственности или на ином законном основании предполагаемых к использованию для перевозок опасных грузов транспортных средств.</w:t>
            </w:r>
          </w:p>
          <w:p w:rsidR="005772F0" w:rsidRPr="004D4F49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870C1F" w:rsidRDefault="005772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2F0" w:rsidRPr="00870C1F" w:rsidTr="005772F0">
        <w:trPr>
          <w:cantSplit/>
          <w:trHeight w:val="1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4D4F49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772F0" w:rsidRPr="00870C1F" w:rsidTr="00D3396C">
        <w:trPr>
          <w:cantSplit/>
          <w:trHeight w:val="4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F0" w:rsidRPr="00870C1F" w:rsidRDefault="0057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F0" w:rsidRPr="004D4F49" w:rsidRDefault="004D4F49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F49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законодательством Российской Федерации, которые удостоверяют полномочия представителя владельца транспортного средства (в случае, если заявление подается представителем владельца транспортного средства)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870C1F" w:rsidRDefault="0057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72F0" w:rsidRDefault="005772F0" w:rsidP="005772F0">
      <w:pPr>
        <w:spacing w:after="0" w:line="240" w:lineRule="auto"/>
        <w:rPr>
          <w:rFonts w:ascii="Times New Roman" w:hAnsi="Times New Roman"/>
          <w:sz w:val="8"/>
          <w:szCs w:val="8"/>
          <w:lang w:eastAsia="en-US"/>
        </w:rPr>
      </w:pPr>
    </w:p>
    <w:p w:rsidR="005772F0" w:rsidRPr="00C37F19" w:rsidRDefault="005772F0" w:rsidP="005772F0">
      <w:pPr>
        <w:spacing w:after="0"/>
        <w:rPr>
          <w:rFonts w:ascii="Times New Roman" w:hAnsi="Times New Roman"/>
          <w:sz w:val="24"/>
          <w:szCs w:val="24"/>
        </w:rPr>
      </w:pPr>
    </w:p>
    <w:p w:rsidR="005772F0" w:rsidRDefault="005772F0" w:rsidP="005772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72F0" w:rsidRDefault="005772F0" w:rsidP="005772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принял и зарегистрировал под   N ____________, </w:t>
      </w:r>
    </w:p>
    <w:p w:rsidR="005772F0" w:rsidRDefault="004157AC" w:rsidP="005772F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 w:rsidR="005772F0">
        <w:rPr>
          <w:rFonts w:ascii="Times New Roman" w:hAnsi="Times New Roman" w:cs="Times New Roman"/>
          <w:sz w:val="16"/>
          <w:szCs w:val="16"/>
        </w:rPr>
        <w:t>(рег.</w:t>
      </w:r>
      <w:proofErr w:type="gramEnd"/>
      <w:r w:rsidR="005772F0">
        <w:rPr>
          <w:rFonts w:ascii="Times New Roman" w:hAnsi="Times New Roman" w:cs="Times New Roman"/>
          <w:sz w:val="16"/>
          <w:szCs w:val="16"/>
        </w:rPr>
        <w:t xml:space="preserve"> N)       </w:t>
      </w:r>
    </w:p>
    <w:p w:rsidR="005772F0" w:rsidRDefault="005772F0" w:rsidP="005772F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772F0" w:rsidRDefault="005772F0" w:rsidP="005772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 _________________ 201__ г. </w:t>
      </w:r>
      <w:r w:rsidR="003475A3">
        <w:rPr>
          <w:rFonts w:ascii="Times New Roman" w:hAnsi="Times New Roman" w:cs="Times New Roman"/>
          <w:sz w:val="24"/>
          <w:szCs w:val="24"/>
        </w:rPr>
        <w:t xml:space="preserve">             _____________    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772F0" w:rsidRDefault="005772F0" w:rsidP="005772F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4157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(подпись)                          </w:t>
      </w:r>
      <w:r w:rsidR="004157AC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8F3731" w:rsidRDefault="008F3731" w:rsidP="005772F0"/>
    <w:sectPr w:rsidR="008F3731" w:rsidSect="005772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0"/>
    <w:rsid w:val="000F297D"/>
    <w:rsid w:val="00154CED"/>
    <w:rsid w:val="003475A3"/>
    <w:rsid w:val="00365135"/>
    <w:rsid w:val="004157AC"/>
    <w:rsid w:val="004D4F49"/>
    <w:rsid w:val="005772F0"/>
    <w:rsid w:val="00787F9C"/>
    <w:rsid w:val="007E0A6A"/>
    <w:rsid w:val="007F589D"/>
    <w:rsid w:val="00870C1F"/>
    <w:rsid w:val="008F3731"/>
    <w:rsid w:val="00AB0D4A"/>
    <w:rsid w:val="00C37F19"/>
    <w:rsid w:val="00C6183F"/>
    <w:rsid w:val="00D3396C"/>
    <w:rsid w:val="00E003B7"/>
    <w:rsid w:val="00F02A34"/>
    <w:rsid w:val="00F6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2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2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~evgusarov</dc:creator>
  <cp:lastModifiedBy>Неупокоев Денис Сергеевич</cp:lastModifiedBy>
  <cp:revision>2</cp:revision>
  <cp:lastPrinted>2012-08-07T03:39:00Z</cp:lastPrinted>
  <dcterms:created xsi:type="dcterms:W3CDTF">2020-12-29T08:38:00Z</dcterms:created>
  <dcterms:modified xsi:type="dcterms:W3CDTF">2020-12-29T08:38:00Z</dcterms:modified>
</cp:coreProperties>
</file>